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947E" w14:textId="403B48C7" w:rsidR="003374D2" w:rsidRDefault="003374D2" w:rsidP="00D01DC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 w:rsidRPr="003374D2">
        <w:rPr>
          <w:rFonts w:ascii="Times New Roman" w:hAnsi="Times New Roman" w:cs="Times New Roman"/>
        </w:rPr>
        <w:t xml:space="preserve">Приложение </w:t>
      </w:r>
      <w:r w:rsidR="008D3D3E">
        <w:rPr>
          <w:rFonts w:ascii="Times New Roman" w:hAnsi="Times New Roman" w:cs="Times New Roman"/>
        </w:rPr>
        <w:t>2</w:t>
      </w:r>
    </w:p>
    <w:bookmarkEnd w:id="0"/>
    <w:p w14:paraId="135EC7EE" w14:textId="19E31228" w:rsidR="00D01DCE" w:rsidRDefault="00D01DCE" w:rsidP="00D01DC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4DDCED37" w14:textId="7A6E9235" w:rsidR="008A69CA" w:rsidRDefault="00D01DCE" w:rsidP="00E16098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B4BE995" w14:textId="77777777" w:rsidR="00E16098" w:rsidRPr="00E16098" w:rsidRDefault="00E16098" w:rsidP="00E16098">
      <w:pPr>
        <w:ind w:left="5529" w:firstLine="34"/>
        <w:jc w:val="left"/>
        <w:rPr>
          <w:rFonts w:ascii="Times New Roman" w:hAnsi="Times New Roman" w:cs="Times New Roman"/>
        </w:rPr>
      </w:pPr>
    </w:p>
    <w:p w14:paraId="2F8530E5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56C68CD" w14:textId="77777777" w:rsidR="008D3D3E" w:rsidRPr="008D3D3E" w:rsidRDefault="008D3D3E" w:rsidP="008D3D3E">
      <w:pPr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 w:rsidRPr="008D3D3E"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AFD6448" w14:textId="77777777" w:rsidR="008D3D3E" w:rsidRPr="008D3D3E" w:rsidRDefault="008D3D3E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 w:rsidRPr="008D3D3E"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D3D3E">
        <w:rPr>
          <w:rFonts w:ascii="Times New Roman" w:eastAsia="Cambria" w:hAnsi="Times New Roman" w:cs="Times New Roman"/>
          <w:b/>
          <w:lang w:eastAsia="en-US"/>
        </w:rPr>
        <w:t>по подготовке проекта внесения изменений в правила землепользования и застройки Фонталовского сельского поселения Темрюкского района Краснодарского края</w:t>
      </w:r>
      <w:bookmarkEnd w:id="1"/>
    </w:p>
    <w:p w14:paraId="35FCCF89" w14:textId="77777777" w:rsidR="008D3D3E" w:rsidRPr="008D3D3E" w:rsidRDefault="008D3D3E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3EB28925" w14:textId="77777777" w:rsidR="008D3D3E" w:rsidRPr="008D3D3E" w:rsidRDefault="008D3D3E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8D3D3E" w:rsidRPr="008D3D3E" w14:paraId="66BEFC9C" w14:textId="77777777" w:rsidTr="0005758F">
        <w:tc>
          <w:tcPr>
            <w:tcW w:w="3544" w:type="dxa"/>
          </w:tcPr>
          <w:p w14:paraId="62442A21" w14:textId="77777777" w:rsidR="008D3D3E" w:rsidRPr="008D3D3E" w:rsidRDefault="008D3D3E" w:rsidP="008D3D3E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Лулудов</w:t>
            </w:r>
          </w:p>
          <w:p w14:paraId="6C111E16" w14:textId="77777777" w:rsidR="008D3D3E" w:rsidRPr="008D3D3E" w:rsidRDefault="008D3D3E" w:rsidP="008D3D3E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67BC139F" w14:textId="77777777" w:rsidR="008D3D3E" w:rsidRPr="008D3D3E" w:rsidRDefault="008D3D3E" w:rsidP="008D3D3E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заместитель главы муниципального образования Темрюкский район, председатель комиссии;</w:t>
            </w:r>
          </w:p>
          <w:p w14:paraId="3549AEAD" w14:textId="77777777" w:rsidR="008D3D3E" w:rsidRPr="008D3D3E" w:rsidRDefault="008D3D3E" w:rsidP="008D3D3E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8D3D3E" w:rsidRPr="008D3D3E" w14:paraId="377D5925" w14:textId="77777777" w:rsidTr="0005758F">
        <w:tc>
          <w:tcPr>
            <w:tcW w:w="3544" w:type="dxa"/>
          </w:tcPr>
          <w:p w14:paraId="47EDDDBD" w14:textId="77777777" w:rsidR="008D3D3E" w:rsidRPr="008D3D3E" w:rsidRDefault="008D3D3E" w:rsidP="008D3D3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Дружинин</w:t>
            </w:r>
          </w:p>
          <w:p w14:paraId="0B60792D" w14:textId="77777777" w:rsidR="008D3D3E" w:rsidRPr="008D3D3E" w:rsidRDefault="008D3D3E" w:rsidP="008D3D3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Сергей Геннадьевич</w:t>
            </w:r>
          </w:p>
          <w:p w14:paraId="0F155AD7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</w:p>
          <w:p w14:paraId="414A9304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</w:p>
          <w:p w14:paraId="64F6E109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</w:p>
          <w:p w14:paraId="4AE632F3" w14:textId="77777777" w:rsidR="00406AA8" w:rsidRPr="00406AA8" w:rsidRDefault="00406AA8" w:rsidP="00406AA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06AA8">
              <w:rPr>
                <w:rFonts w:ascii="Times New Roman" w:hAnsi="Times New Roman" w:cs="Times New Roman"/>
              </w:rPr>
              <w:t xml:space="preserve">Сафонова </w:t>
            </w:r>
          </w:p>
          <w:p w14:paraId="7C3D644C" w14:textId="77777777" w:rsidR="00406AA8" w:rsidRPr="00406AA8" w:rsidRDefault="00406AA8" w:rsidP="00406AA8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06AA8">
              <w:rPr>
                <w:rFonts w:ascii="Times New Roman" w:hAnsi="Times New Roman" w:cs="Times New Roman"/>
              </w:rPr>
              <w:t>Юлия Валерьевна</w:t>
            </w:r>
          </w:p>
          <w:p w14:paraId="422F4964" w14:textId="77777777" w:rsidR="008D3D3E" w:rsidRPr="008D3D3E" w:rsidRDefault="008D3D3E" w:rsidP="008D3D3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2B1F4A16" w14:textId="77777777" w:rsidR="008D3D3E" w:rsidRPr="008D3D3E" w:rsidRDefault="008D3D3E" w:rsidP="008D3D3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A69EFC7" w14:textId="77777777" w:rsidR="008D3D3E" w:rsidRPr="008D3D3E" w:rsidRDefault="008D3D3E" w:rsidP="008D3D3E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7D209190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E3C39AD" w14:textId="0F881C3F" w:rsidR="008D3D3E" w:rsidRPr="008D3D3E" w:rsidRDefault="008D3D3E" w:rsidP="008D3D3E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</w:t>
            </w:r>
            <w:r w:rsidR="00406AA8">
              <w:rPr>
                <w:rFonts w:ascii="Times New Roman" w:hAnsi="Times New Roman" w:cs="Times New Roman"/>
              </w:rPr>
              <w:t>директор</w:t>
            </w:r>
            <w:r w:rsidRPr="008D3D3E">
              <w:rPr>
                <w:rFonts w:ascii="Times New Roman" w:hAnsi="Times New Roman" w:cs="Times New Roman"/>
              </w:rPr>
              <w:t xml:space="preserve"> Муниципального казенного учреждения «Архитектурный центр» муниципального образования Темрюкский район, секретарь комиссии (по согласованию).</w:t>
            </w:r>
          </w:p>
        </w:tc>
      </w:tr>
      <w:tr w:rsidR="008D3D3E" w:rsidRPr="008D3D3E" w14:paraId="64918DEF" w14:textId="77777777" w:rsidTr="0005758F">
        <w:trPr>
          <w:trHeight w:val="339"/>
        </w:trPr>
        <w:tc>
          <w:tcPr>
            <w:tcW w:w="9781" w:type="dxa"/>
            <w:gridSpan w:val="2"/>
          </w:tcPr>
          <w:p w14:paraId="7D2C3D4A" w14:textId="635C1AAE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 xml:space="preserve">        </w:t>
            </w:r>
          </w:p>
          <w:p w14:paraId="25383D51" w14:textId="77777777" w:rsidR="008D3D3E" w:rsidRPr="008D3D3E" w:rsidRDefault="008D3D3E" w:rsidP="008D3D3E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Члены комиссии:</w:t>
            </w:r>
          </w:p>
          <w:p w14:paraId="79950299" w14:textId="77777777" w:rsidR="008D3D3E" w:rsidRPr="008D3D3E" w:rsidRDefault="008D3D3E" w:rsidP="008D3D3E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3D3E" w:rsidRPr="008D3D3E" w14:paraId="7C9CF6DC" w14:textId="77777777" w:rsidTr="00406AA8">
        <w:trPr>
          <w:trHeight w:val="2268"/>
        </w:trPr>
        <w:tc>
          <w:tcPr>
            <w:tcW w:w="3544" w:type="dxa"/>
          </w:tcPr>
          <w:p w14:paraId="3EFEE876" w14:textId="77777777" w:rsidR="008D3D3E" w:rsidRPr="008D3D3E" w:rsidRDefault="008D3D3E" w:rsidP="00406AA8">
            <w:pPr>
              <w:widowControl/>
              <w:autoSpaceDE/>
              <w:autoSpaceDN/>
              <w:adjustRightInd/>
              <w:ind w:hanging="7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5428BA27" w14:textId="56FF01DD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97A485B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368AE6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7B6A19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FA24B66" w14:textId="77777777" w:rsid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924D03" w14:textId="77777777" w:rsidR="007657D5" w:rsidRPr="008D3D3E" w:rsidRDefault="007657D5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B48D18F" w14:textId="77777777" w:rsidR="007657D5" w:rsidRPr="007657D5" w:rsidRDefault="007657D5" w:rsidP="007657D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657D5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739C2CD8" w14:textId="77777777" w:rsidR="007657D5" w:rsidRPr="007657D5" w:rsidRDefault="007657D5" w:rsidP="007657D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657D5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70336DE1" w14:textId="77777777" w:rsidR="008D3D3E" w:rsidRDefault="008D3D3E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F51D29E" w14:textId="77777777" w:rsidR="007657D5" w:rsidRDefault="007657D5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3BC2F6" w14:textId="77777777" w:rsidR="007657D5" w:rsidRPr="008D3D3E" w:rsidRDefault="007657D5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0B4B2D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4C4FA955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71FED43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DDDA1E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055BE8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18A3B72A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5BB67EAD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26AA70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653A43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Плетнев </w:t>
            </w:r>
          </w:p>
          <w:p w14:paraId="2F7929A9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12BB7A13" w14:textId="77777777" w:rsidR="00E16098" w:rsidRDefault="00E16098" w:rsidP="007657D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E4B500B" w14:textId="1D95B132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5A4A9C1F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7B544147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A592FD6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A8D0612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2EDEDF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B2E7C63" w14:textId="50BC924A" w:rsidR="008D3D3E" w:rsidRPr="008D3D3E" w:rsidRDefault="008D3D3E" w:rsidP="00406AA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7166CF95" w14:textId="77777777" w:rsidR="008D3D3E" w:rsidRPr="008D3D3E" w:rsidRDefault="008D3D3E" w:rsidP="008D3D3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0367D72" w14:textId="2CDE7C0C" w:rsid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lastRenderedPageBreak/>
              <w:t>- </w:t>
            </w:r>
            <w:r w:rsidRPr="008D3D3E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</w:t>
            </w:r>
            <w:r w:rsidR="00C548A7">
              <w:rPr>
                <w:rFonts w:ascii="Times New Roman" w:hAnsi="Times New Roman" w:cs="Times New Roman"/>
                <w:bCs/>
              </w:rPr>
              <w:t>вого и торгового обслуживания</w:t>
            </w:r>
            <w:r w:rsidR="00C548A7">
              <w:rPr>
                <w:rFonts w:ascii="Times New Roman" w:hAnsi="Times New Roman" w:cs="Times New Roman"/>
                <w:bCs/>
              </w:rPr>
              <w:br/>
            </w:r>
            <w:r w:rsidRPr="008D3D3E">
              <w:rPr>
                <w:rFonts w:ascii="Times New Roman" w:hAnsi="Times New Roman" w:cs="Times New Roman"/>
              </w:rPr>
              <w:t>(по согласованию);</w:t>
            </w:r>
          </w:p>
          <w:p w14:paraId="6E3311E0" w14:textId="77777777" w:rsidR="007657D5" w:rsidRPr="008D3D3E" w:rsidRDefault="007657D5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07DD50A" w14:textId="77777777" w:rsidR="007657D5" w:rsidRPr="007657D5" w:rsidRDefault="007657D5" w:rsidP="007657D5">
            <w:pPr>
              <w:ind w:firstLine="0"/>
              <w:rPr>
                <w:rFonts w:ascii="Times New Roman" w:hAnsi="Times New Roman" w:cs="Times New Roman"/>
              </w:rPr>
            </w:pPr>
            <w:r w:rsidRPr="007657D5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15772AB3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7ADD5EB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02F45764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2C94196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отдела юридического обеспечения администрации муниципального образования Темрюкский район;</w:t>
            </w:r>
          </w:p>
          <w:p w14:paraId="2DE6026B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</w:p>
          <w:p w14:paraId="1AD5F7F2" w14:textId="6DB35E63" w:rsidR="00E16098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lastRenderedPageBreak/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 xml:space="preserve"> глава Фонталовского сельского поселения Темрюкского района (по согласованию);</w:t>
            </w:r>
          </w:p>
          <w:p w14:paraId="141E90FC" w14:textId="77777777" w:rsidR="008D3D3E" w:rsidRPr="008D3D3E" w:rsidRDefault="008D3D3E" w:rsidP="008D3D3E">
            <w:pPr>
              <w:ind w:firstLine="0"/>
              <w:rPr>
                <w:rFonts w:ascii="Times New Roman" w:hAnsi="Times New Roman" w:cs="Times New Roman"/>
              </w:rPr>
            </w:pPr>
          </w:p>
          <w:p w14:paraId="73ACC4EC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управления экономики, начальник отдела проектного управления и программ - проектного офиса администрации муниципального образования Темрюкский район;</w:t>
            </w:r>
          </w:p>
          <w:p w14:paraId="460B8679" w14:textId="77777777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DF5EC96" w14:textId="0AE8D628" w:rsidR="008D3D3E" w:rsidRP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 начальник управления имущественных и земельных отношений администрации муниципального образования Темрюкский район</w:t>
            </w:r>
            <w:r w:rsidR="00406AA8">
              <w:rPr>
                <w:rFonts w:ascii="Times New Roman" w:hAnsi="Times New Roman" w:cs="Times New Roman"/>
              </w:rPr>
              <w:t>.</w:t>
            </w:r>
          </w:p>
          <w:p w14:paraId="3C124A36" w14:textId="77777777" w:rsidR="008D3D3E" w:rsidRDefault="008D3D3E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E82023F" w14:textId="77777777" w:rsidR="00406AA8" w:rsidRPr="008D3D3E" w:rsidRDefault="00406AA8" w:rsidP="008D3D3E">
            <w:pPr>
              <w:ind w:right="-108" w:firstLine="0"/>
              <w:rPr>
                <w:rFonts w:ascii="Times New Roman" w:hAnsi="Times New Roman" w:cs="Times New Roman"/>
              </w:rPr>
            </w:pPr>
          </w:p>
        </w:tc>
      </w:tr>
    </w:tbl>
    <w:p w14:paraId="2CB75D2B" w14:textId="77777777" w:rsidR="008D3D3E" w:rsidRPr="008D3D3E" w:rsidRDefault="008D3D3E" w:rsidP="008D3D3E">
      <w:pPr>
        <w:ind w:hanging="142"/>
        <w:rPr>
          <w:rFonts w:ascii="Times New Roman" w:hAnsi="Times New Roman" w:cs="Times New Roman"/>
        </w:rPr>
      </w:pPr>
      <w:r w:rsidRPr="008D3D3E">
        <w:rPr>
          <w:rFonts w:ascii="Times New Roman" w:hAnsi="Times New Roman" w:cs="Times New Roman"/>
        </w:rPr>
        <w:lastRenderedPageBreak/>
        <w:t>Заместитель главы</w:t>
      </w:r>
    </w:p>
    <w:p w14:paraId="117E0F38" w14:textId="77777777" w:rsidR="008D3D3E" w:rsidRPr="008D3D3E" w:rsidRDefault="008D3D3E" w:rsidP="008D3D3E">
      <w:pPr>
        <w:ind w:hanging="142"/>
        <w:rPr>
          <w:rFonts w:ascii="Times New Roman" w:hAnsi="Times New Roman" w:cs="Times New Roman"/>
        </w:rPr>
      </w:pPr>
      <w:r w:rsidRPr="008D3D3E">
        <w:rPr>
          <w:rFonts w:ascii="Times New Roman" w:hAnsi="Times New Roman" w:cs="Times New Roman"/>
        </w:rPr>
        <w:t>муниципального образования</w:t>
      </w:r>
    </w:p>
    <w:p w14:paraId="2C1A8D98" w14:textId="708369E5" w:rsidR="008D3D3E" w:rsidRPr="008D3D3E" w:rsidRDefault="008D3D3E" w:rsidP="008D3D3E">
      <w:pPr>
        <w:ind w:hanging="142"/>
        <w:rPr>
          <w:rFonts w:ascii="Times New Roman" w:hAnsi="Times New Roman" w:cs="Times New Roman"/>
          <w:bCs/>
        </w:rPr>
      </w:pPr>
      <w:r w:rsidRPr="008D3D3E">
        <w:rPr>
          <w:rFonts w:ascii="Times New Roman" w:hAnsi="Times New Roman" w:cs="Times New Roman"/>
        </w:rPr>
        <w:t xml:space="preserve">Темрюкский район                                                                                 </w:t>
      </w:r>
      <w:r w:rsidR="00406AA8">
        <w:rPr>
          <w:rFonts w:ascii="Times New Roman" w:hAnsi="Times New Roman" w:cs="Times New Roman"/>
        </w:rPr>
        <w:t xml:space="preserve">  </w:t>
      </w:r>
      <w:r w:rsidRPr="008D3D3E">
        <w:rPr>
          <w:rFonts w:ascii="Times New Roman" w:hAnsi="Times New Roman" w:cs="Times New Roman"/>
        </w:rPr>
        <w:t xml:space="preserve">  С.И. Лулудов</w:t>
      </w:r>
    </w:p>
    <w:p w14:paraId="39E1775B" w14:textId="51B9F157" w:rsidR="0070217D" w:rsidRDefault="0070217D" w:rsidP="008D3D3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A967F7">
      <w:headerReference w:type="default" r:id="rId8"/>
      <w:pgSz w:w="11906" w:h="16838"/>
      <w:pgMar w:top="993" w:right="567" w:bottom="28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7DA3" w14:textId="77777777" w:rsidR="0028175D" w:rsidRDefault="0028175D" w:rsidP="006B408A">
      <w:r>
        <w:separator/>
      </w:r>
    </w:p>
  </w:endnote>
  <w:endnote w:type="continuationSeparator" w:id="0">
    <w:p w14:paraId="1F9BE421" w14:textId="77777777" w:rsidR="0028175D" w:rsidRDefault="0028175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EFF42" w14:textId="77777777" w:rsidR="0028175D" w:rsidRDefault="0028175D" w:rsidP="006B408A">
      <w:r>
        <w:separator/>
      </w:r>
    </w:p>
  </w:footnote>
  <w:footnote w:type="continuationSeparator" w:id="0">
    <w:p w14:paraId="6F7D08B6" w14:textId="77777777" w:rsidR="0028175D" w:rsidRDefault="0028175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6F5C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3717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175D"/>
    <w:rsid w:val="0028523C"/>
    <w:rsid w:val="002874CE"/>
    <w:rsid w:val="00293F40"/>
    <w:rsid w:val="002A4CFF"/>
    <w:rsid w:val="002A78FC"/>
    <w:rsid w:val="002C3733"/>
    <w:rsid w:val="002C3866"/>
    <w:rsid w:val="002C3964"/>
    <w:rsid w:val="002C61AA"/>
    <w:rsid w:val="002D2CA2"/>
    <w:rsid w:val="002E1BEC"/>
    <w:rsid w:val="002E260D"/>
    <w:rsid w:val="002E543D"/>
    <w:rsid w:val="002E69DA"/>
    <w:rsid w:val="002F39E8"/>
    <w:rsid w:val="0031705B"/>
    <w:rsid w:val="00327E06"/>
    <w:rsid w:val="00332EEF"/>
    <w:rsid w:val="003374D2"/>
    <w:rsid w:val="003403BF"/>
    <w:rsid w:val="0034246F"/>
    <w:rsid w:val="0035076D"/>
    <w:rsid w:val="003556AD"/>
    <w:rsid w:val="00356347"/>
    <w:rsid w:val="003617B1"/>
    <w:rsid w:val="00366BB3"/>
    <w:rsid w:val="00366EA9"/>
    <w:rsid w:val="003677BA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06AA8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4E9E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6C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362F9"/>
    <w:rsid w:val="00745B02"/>
    <w:rsid w:val="00745BFC"/>
    <w:rsid w:val="007527FE"/>
    <w:rsid w:val="00755F6B"/>
    <w:rsid w:val="00756338"/>
    <w:rsid w:val="00763686"/>
    <w:rsid w:val="007638C7"/>
    <w:rsid w:val="007657D5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29E5"/>
    <w:rsid w:val="008752CB"/>
    <w:rsid w:val="00882152"/>
    <w:rsid w:val="00886ED8"/>
    <w:rsid w:val="00887B9E"/>
    <w:rsid w:val="0089019F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D3D3E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1873"/>
    <w:rsid w:val="009347FA"/>
    <w:rsid w:val="00934B11"/>
    <w:rsid w:val="00936B61"/>
    <w:rsid w:val="0095637E"/>
    <w:rsid w:val="0096006A"/>
    <w:rsid w:val="009627EE"/>
    <w:rsid w:val="00964FE2"/>
    <w:rsid w:val="009723BC"/>
    <w:rsid w:val="00972A41"/>
    <w:rsid w:val="0097558C"/>
    <w:rsid w:val="00981739"/>
    <w:rsid w:val="00983E80"/>
    <w:rsid w:val="00985AC6"/>
    <w:rsid w:val="00985D68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0960"/>
    <w:rsid w:val="00A94AE5"/>
    <w:rsid w:val="00A96013"/>
    <w:rsid w:val="00A967F7"/>
    <w:rsid w:val="00AB418B"/>
    <w:rsid w:val="00AB428F"/>
    <w:rsid w:val="00AB532A"/>
    <w:rsid w:val="00AB5FE8"/>
    <w:rsid w:val="00AC1BAE"/>
    <w:rsid w:val="00AC78B0"/>
    <w:rsid w:val="00AC7A67"/>
    <w:rsid w:val="00AD6F69"/>
    <w:rsid w:val="00AF24F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0548"/>
    <w:rsid w:val="00BF3C88"/>
    <w:rsid w:val="00C05F78"/>
    <w:rsid w:val="00C1052F"/>
    <w:rsid w:val="00C11516"/>
    <w:rsid w:val="00C25DF0"/>
    <w:rsid w:val="00C305BE"/>
    <w:rsid w:val="00C3175F"/>
    <w:rsid w:val="00C31C83"/>
    <w:rsid w:val="00C33648"/>
    <w:rsid w:val="00C35416"/>
    <w:rsid w:val="00C42A37"/>
    <w:rsid w:val="00C44FEE"/>
    <w:rsid w:val="00C53349"/>
    <w:rsid w:val="00C548A7"/>
    <w:rsid w:val="00C60B7D"/>
    <w:rsid w:val="00C60E7C"/>
    <w:rsid w:val="00C67739"/>
    <w:rsid w:val="00C75486"/>
    <w:rsid w:val="00C901D8"/>
    <w:rsid w:val="00C92B1B"/>
    <w:rsid w:val="00C93D18"/>
    <w:rsid w:val="00C96E04"/>
    <w:rsid w:val="00CA51F8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1DCE"/>
    <w:rsid w:val="00D03C3F"/>
    <w:rsid w:val="00D04E50"/>
    <w:rsid w:val="00D1057E"/>
    <w:rsid w:val="00D10DB4"/>
    <w:rsid w:val="00D14EDB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189A"/>
    <w:rsid w:val="00E037D7"/>
    <w:rsid w:val="00E0728A"/>
    <w:rsid w:val="00E15D76"/>
    <w:rsid w:val="00E16098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391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03190"/>
  <w15:chartTrackingRefBased/>
  <w15:docId w15:val="{6132B47D-A931-4E1D-B208-CF898C6D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F1D6E-3766-4EF9-B2DE-B2AB8430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205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24</cp:revision>
  <cp:lastPrinted>2024-01-10T10:52:00Z</cp:lastPrinted>
  <dcterms:created xsi:type="dcterms:W3CDTF">2023-08-17T05:58:00Z</dcterms:created>
  <dcterms:modified xsi:type="dcterms:W3CDTF">2024-03-20T06:22:00Z</dcterms:modified>
</cp:coreProperties>
</file>